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1A2C" w14:textId="77777777" w:rsidR="005A5963" w:rsidRPr="005A5963" w:rsidRDefault="005A5963">
      <w:pPr>
        <w:rPr>
          <w:u w:val="single"/>
        </w:rPr>
      </w:pPr>
      <w:r w:rsidRPr="005A5963">
        <w:rPr>
          <w:u w:val="single"/>
        </w:rPr>
        <w:t xml:space="preserve">Bordereau versement taxe d’apprentissage </w:t>
      </w:r>
    </w:p>
    <w:p w14:paraId="497C448D" w14:textId="77777777" w:rsidR="005A5963" w:rsidRDefault="005A5963">
      <w:r>
        <w:t>Nom de l’entreprise :</w:t>
      </w:r>
    </w:p>
    <w:p w14:paraId="2FF5B8E6" w14:textId="77777777" w:rsidR="005A5963" w:rsidRDefault="005A5963">
      <w:r>
        <w:t xml:space="preserve"> Adresse de l’entreprise : </w:t>
      </w:r>
    </w:p>
    <w:p w14:paraId="5685C27D" w14:textId="77777777" w:rsidR="005A5963" w:rsidRDefault="005A5963">
      <w:r>
        <w:t xml:space="preserve">Siret : </w:t>
      </w:r>
    </w:p>
    <w:p w14:paraId="5E87ED8B" w14:textId="77777777" w:rsidR="005A5963" w:rsidRDefault="005A5963">
      <w:r>
        <w:t xml:space="preserve">Contact (prénom, nom, fonction) : </w:t>
      </w:r>
    </w:p>
    <w:p w14:paraId="5D79ED4A" w14:textId="77777777" w:rsidR="005A5963" w:rsidRDefault="005A5963">
      <w:r>
        <w:t>Téléphone et mail :</w:t>
      </w:r>
    </w:p>
    <w:p w14:paraId="3F2B6D7B" w14:textId="6125F2F5" w:rsidR="005A5963" w:rsidRDefault="005A5963">
      <w:r>
        <w:t xml:space="preserve"> Montant de la masse salariale 20</w:t>
      </w:r>
      <w:r w:rsidR="00420B68">
        <w:t>20</w:t>
      </w:r>
      <w:r>
        <w:t xml:space="preserve"> : </w:t>
      </w:r>
    </w:p>
    <w:p w14:paraId="12614A27" w14:textId="77777777" w:rsidR="005A5963" w:rsidRDefault="005A5963">
      <w:r>
        <w:t xml:space="preserve">Montant de la taxe versée : </w:t>
      </w:r>
    </w:p>
    <w:p w14:paraId="2AC5640B" w14:textId="192A2C87" w:rsidR="005A5963" w:rsidRDefault="005A5963">
      <w:r>
        <w:t xml:space="preserve">Mode de versement (chèque, </w:t>
      </w:r>
      <w:r w:rsidR="0060786F">
        <w:t>numéro, banque</w:t>
      </w:r>
      <w:r>
        <w:t xml:space="preserve">) : </w:t>
      </w:r>
    </w:p>
    <w:p w14:paraId="030555CE" w14:textId="396675E3" w:rsidR="00D71421" w:rsidRDefault="005A5963">
      <w:r>
        <w:t>Date du versement</w:t>
      </w:r>
    </w:p>
    <w:sectPr w:rsidR="00D7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63"/>
    <w:rsid w:val="00420B68"/>
    <w:rsid w:val="005A5963"/>
    <w:rsid w:val="0060786F"/>
    <w:rsid w:val="00D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8521"/>
  <w15:chartTrackingRefBased/>
  <w15:docId w15:val="{A13E2BDE-BD86-41E6-A7B0-543A985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Laurence  Guillaume</cp:lastModifiedBy>
  <cp:revision>2</cp:revision>
  <dcterms:created xsi:type="dcterms:W3CDTF">2021-02-07T10:18:00Z</dcterms:created>
  <dcterms:modified xsi:type="dcterms:W3CDTF">2021-02-07T10:18:00Z</dcterms:modified>
</cp:coreProperties>
</file>